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3EED" w14:textId="77777777" w:rsidR="007E662E" w:rsidRPr="007E662E" w:rsidRDefault="007E662E" w:rsidP="007E662E">
      <w:proofErr w:type="gramStart"/>
      <w:r w:rsidRPr="007E662E">
        <w:rPr>
          <w:b/>
          <w:bCs/>
        </w:rPr>
        <w:t xml:space="preserve">Microsoft </w:t>
      </w:r>
      <w:r w:rsidRPr="007E662E">
        <w:rPr>
          <w:b/>
          <w:bCs/>
          <w:i/>
          <w:iCs/>
        </w:rPr>
        <w:t>did</w:t>
      </w:r>
      <w:r w:rsidRPr="007E662E">
        <w:rPr>
          <w:b/>
          <w:bCs/>
        </w:rPr>
        <w:t xml:space="preserve"> recently introduce</w:t>
      </w:r>
      <w:proofErr w:type="gramEnd"/>
      <w:r w:rsidRPr="007E662E">
        <w:rPr>
          <w:b/>
          <w:bCs/>
        </w:rPr>
        <w:t xml:space="preserve"> a change that is breaking Access ODBC linked tables. The failures began after Office Build 2604 (April 2026), and many users are reporting identical symptoms.</w:t>
      </w:r>
      <w:r w:rsidRPr="007E662E">
        <w:t xml:space="preserve"> </w:t>
      </w:r>
    </w:p>
    <w:p w14:paraId="059C0C41" w14:textId="77777777" w:rsidR="007E662E" w:rsidRPr="007E662E" w:rsidRDefault="007E662E" w:rsidP="007E662E">
      <w:pPr>
        <w:rPr>
          <w:b/>
          <w:bCs/>
        </w:rPr>
      </w:pPr>
      <w:r w:rsidRPr="007E662E">
        <w:rPr>
          <w:rFonts w:ascii="Segoe UI Emoji" w:hAnsi="Segoe UI Emoji" w:cs="Segoe UI Emoji"/>
          <w:b/>
          <w:bCs/>
        </w:rPr>
        <w:t>✅</w:t>
      </w:r>
      <w:r w:rsidRPr="007E662E">
        <w:rPr>
          <w:b/>
          <w:bCs/>
        </w:rPr>
        <w:t xml:space="preserve"> What Changed?</w:t>
      </w:r>
    </w:p>
    <w:p w14:paraId="4E8EBA5B" w14:textId="77777777" w:rsidR="007E662E" w:rsidRPr="007E662E" w:rsidRDefault="007E662E" w:rsidP="007E662E">
      <w:r w:rsidRPr="007E662E">
        <w:t xml:space="preserve">The breaking change came from </w:t>
      </w:r>
      <w:r w:rsidRPr="007E662E">
        <w:rPr>
          <w:b/>
          <w:bCs/>
        </w:rPr>
        <w:t>Office 365 Current Channel Build 2604 (April 21, 2026)</w:t>
      </w:r>
      <w:r w:rsidRPr="007E662E">
        <w:t xml:space="preserve">. This update </w:t>
      </w:r>
      <w:proofErr w:type="gramStart"/>
      <w:r w:rsidRPr="007E662E">
        <w:t>modified</w:t>
      </w:r>
      <w:proofErr w:type="gramEnd"/>
      <w:r w:rsidRPr="007E662E">
        <w:t xml:space="preserve"> how Access generates SQL for ODBC-linked SQL Server tables — specifically around the </w:t>
      </w:r>
      <w:r w:rsidRPr="007E662E">
        <w:rPr>
          <w:b/>
          <w:bCs/>
        </w:rPr>
        <w:t>OUTPUT INSERTED</w:t>
      </w:r>
      <w:r w:rsidRPr="007E662E">
        <w:t xml:space="preserve"> clause.</w:t>
      </w:r>
    </w:p>
    <w:p w14:paraId="54901D5C" w14:textId="77777777" w:rsidR="007E662E" w:rsidRPr="007E662E" w:rsidRDefault="007E662E" w:rsidP="007E662E">
      <w:r w:rsidRPr="007E662E">
        <w:t>This new behavior causes Access to generate SQL that SQL Server rejects, especially when the table contains:</w:t>
      </w:r>
    </w:p>
    <w:p w14:paraId="37C32644" w14:textId="77777777" w:rsidR="007E662E" w:rsidRPr="007E662E" w:rsidRDefault="007E662E" w:rsidP="007E662E">
      <w:pPr>
        <w:numPr>
          <w:ilvl w:val="0"/>
          <w:numId w:val="1"/>
        </w:numPr>
      </w:pPr>
      <w:proofErr w:type="spellStart"/>
      <w:r w:rsidRPr="007E662E">
        <w:rPr>
          <w:b/>
          <w:bCs/>
        </w:rPr>
        <w:t>nvarchar</w:t>
      </w:r>
      <w:proofErr w:type="spellEnd"/>
      <w:r w:rsidRPr="007E662E">
        <w:rPr>
          <w:b/>
          <w:bCs/>
        </w:rPr>
        <w:t>(max)</w:t>
      </w:r>
      <w:r w:rsidRPr="007E662E">
        <w:t xml:space="preserve"> fields</w:t>
      </w:r>
    </w:p>
    <w:p w14:paraId="549FE25B" w14:textId="77777777" w:rsidR="007E662E" w:rsidRPr="007E662E" w:rsidRDefault="007E662E" w:rsidP="007E662E">
      <w:pPr>
        <w:numPr>
          <w:ilvl w:val="0"/>
          <w:numId w:val="1"/>
        </w:numPr>
      </w:pPr>
      <w:r w:rsidRPr="007E662E">
        <w:rPr>
          <w:b/>
          <w:bCs/>
        </w:rPr>
        <w:t>Long Text</w:t>
      </w:r>
      <w:r w:rsidRPr="007E662E">
        <w:t xml:space="preserve"> fields in Access</w:t>
      </w:r>
    </w:p>
    <w:p w14:paraId="14BBAD3B" w14:textId="77777777" w:rsidR="007E662E" w:rsidRPr="007E662E" w:rsidRDefault="007E662E" w:rsidP="007E662E">
      <w:pPr>
        <w:numPr>
          <w:ilvl w:val="0"/>
          <w:numId w:val="1"/>
        </w:numPr>
      </w:pPr>
      <w:r w:rsidRPr="007E662E">
        <w:t>Certain identity/auto</w:t>
      </w:r>
      <w:r w:rsidRPr="007E662E">
        <w:noBreakHyphen/>
        <w:t>number configurations</w:t>
      </w:r>
    </w:p>
    <w:p w14:paraId="7EF160AF" w14:textId="77777777" w:rsidR="007E662E" w:rsidRPr="007E662E" w:rsidRDefault="007E662E" w:rsidP="007E662E">
      <w:r w:rsidRPr="007E662E">
        <w:t>As a result, users suddenly began seeing:</w:t>
      </w:r>
    </w:p>
    <w:p w14:paraId="0D1718E1" w14:textId="77777777" w:rsidR="007E662E" w:rsidRPr="007E662E" w:rsidRDefault="007E662E" w:rsidP="007E662E">
      <w:pPr>
        <w:numPr>
          <w:ilvl w:val="0"/>
          <w:numId w:val="2"/>
        </w:numPr>
      </w:pPr>
      <w:r w:rsidRPr="007E662E">
        <w:rPr>
          <w:b/>
          <w:bCs/>
        </w:rPr>
        <w:t>ODBC–call failed</w:t>
      </w:r>
    </w:p>
    <w:p w14:paraId="4A223A97" w14:textId="77777777" w:rsidR="007E662E" w:rsidRPr="007E662E" w:rsidRDefault="007E662E" w:rsidP="007E662E">
      <w:pPr>
        <w:numPr>
          <w:ilvl w:val="0"/>
          <w:numId w:val="2"/>
        </w:numPr>
      </w:pPr>
      <w:r w:rsidRPr="007E662E">
        <w:rPr>
          <w:b/>
          <w:bCs/>
        </w:rPr>
        <w:t>ODBC–insert/update failed</w:t>
      </w:r>
    </w:p>
    <w:p w14:paraId="1E2E9E4E" w14:textId="77777777" w:rsidR="007E662E" w:rsidRPr="007E662E" w:rsidRDefault="007E662E" w:rsidP="007E662E">
      <w:pPr>
        <w:numPr>
          <w:ilvl w:val="0"/>
          <w:numId w:val="2"/>
        </w:numPr>
      </w:pPr>
      <w:r w:rsidRPr="007E662E">
        <w:rPr>
          <w:b/>
          <w:bCs/>
        </w:rPr>
        <w:t>Incorrect syntax near '=</w:t>
      </w:r>
      <w:proofErr w:type="gramStart"/>
      <w:r w:rsidRPr="007E662E">
        <w:rPr>
          <w:b/>
          <w:bCs/>
        </w:rPr>
        <w:t>' (#</w:t>
      </w:r>
      <w:proofErr w:type="gramEnd"/>
      <w:r w:rsidRPr="007E662E">
        <w:rPr>
          <w:b/>
          <w:bCs/>
        </w:rPr>
        <w:t>102)</w:t>
      </w:r>
    </w:p>
    <w:p w14:paraId="7D7BDBF1" w14:textId="77777777" w:rsidR="007E662E" w:rsidRPr="007E662E" w:rsidRDefault="007E662E" w:rsidP="007E662E">
      <w:pPr>
        <w:numPr>
          <w:ilvl w:val="0"/>
          <w:numId w:val="2"/>
        </w:numPr>
      </w:pPr>
      <w:r w:rsidRPr="007E662E">
        <w:rPr>
          <w:b/>
          <w:bCs/>
        </w:rPr>
        <w:t>Error 3155</w:t>
      </w:r>
    </w:p>
    <w:p w14:paraId="13B1A2F1" w14:textId="77777777" w:rsidR="007E662E" w:rsidRPr="007E662E" w:rsidRDefault="007E662E" w:rsidP="007E662E">
      <w:r w:rsidRPr="007E662E">
        <w:t>These failures affect long</w:t>
      </w:r>
      <w:r w:rsidRPr="007E662E">
        <w:noBreakHyphen/>
        <w:t>stable Access front</w:t>
      </w:r>
      <w:r w:rsidRPr="007E662E">
        <w:noBreakHyphen/>
        <w:t xml:space="preserve">ends that had worked for years. </w:t>
      </w:r>
    </w:p>
    <w:p w14:paraId="20C4AABB" w14:textId="77777777" w:rsidR="007E662E" w:rsidRPr="007E662E" w:rsidRDefault="007E662E" w:rsidP="007E662E">
      <w:r w:rsidRPr="007E662E">
        <w:t xml:space="preserve">Microsoft has acknowledged the bug and reproduced it. </w:t>
      </w:r>
    </w:p>
    <w:p w14:paraId="33D67DBC" w14:textId="77777777" w:rsidR="007E662E" w:rsidRPr="007E662E" w:rsidRDefault="007E662E" w:rsidP="007E662E">
      <w:pPr>
        <w:rPr>
          <w:b/>
          <w:bCs/>
        </w:rPr>
      </w:pPr>
      <w:r w:rsidRPr="007E662E">
        <w:rPr>
          <w:rFonts w:ascii="Segoe UI Emoji" w:hAnsi="Segoe UI Emoji" w:cs="Segoe UI Emoji"/>
          <w:b/>
          <w:bCs/>
        </w:rPr>
        <w:t>🔍</w:t>
      </w:r>
      <w:r w:rsidRPr="007E662E">
        <w:rPr>
          <w:b/>
          <w:bCs/>
        </w:rPr>
        <w:t xml:space="preserve"> Why It Happens</w:t>
      </w:r>
    </w:p>
    <w:p w14:paraId="46A258CF" w14:textId="77777777" w:rsidR="007E662E" w:rsidRPr="007E662E" w:rsidRDefault="007E662E" w:rsidP="007E662E">
      <w:r w:rsidRPr="007E662E">
        <w:t>Access Build 2604 changed how it handles identity-returning SQL when using ODBC. The new logic is incompatible with:</w:t>
      </w:r>
    </w:p>
    <w:p w14:paraId="5D35C9ED" w14:textId="77777777" w:rsidR="007E662E" w:rsidRPr="007E662E" w:rsidRDefault="007E662E" w:rsidP="007E662E">
      <w:pPr>
        <w:numPr>
          <w:ilvl w:val="0"/>
          <w:numId w:val="3"/>
        </w:numPr>
      </w:pPr>
      <w:r w:rsidRPr="007E662E">
        <w:t>The legacy SQL Server ODBC driver built into Windows</w:t>
      </w:r>
    </w:p>
    <w:p w14:paraId="739062EF" w14:textId="77777777" w:rsidR="007E662E" w:rsidRPr="007E662E" w:rsidRDefault="007E662E" w:rsidP="007E662E">
      <w:pPr>
        <w:numPr>
          <w:ilvl w:val="0"/>
          <w:numId w:val="3"/>
        </w:numPr>
      </w:pPr>
      <w:r w:rsidRPr="007E662E">
        <w:t>ODBC Driver 17 for SQL Server (in many cases)</w:t>
      </w:r>
    </w:p>
    <w:p w14:paraId="053062DD" w14:textId="77777777" w:rsidR="007E662E" w:rsidRPr="007E662E" w:rsidRDefault="007E662E" w:rsidP="007E662E">
      <w:r w:rsidRPr="007E662E">
        <w:t>This is why the same Access app suddenly fails after the update — nothing changed on SQL Server.</w:t>
      </w:r>
    </w:p>
    <w:p w14:paraId="2C4D6B76" w14:textId="77777777" w:rsidR="007E662E" w:rsidRPr="007E662E" w:rsidRDefault="007E662E" w:rsidP="007E662E">
      <w:pPr>
        <w:rPr>
          <w:b/>
          <w:bCs/>
        </w:rPr>
      </w:pPr>
      <w:r w:rsidRPr="007E662E">
        <w:rPr>
          <w:rFonts w:ascii="Segoe UI Emoji" w:hAnsi="Segoe UI Emoji" w:cs="Segoe UI Emoji"/>
          <w:b/>
          <w:bCs/>
        </w:rPr>
        <w:t>✅</w:t>
      </w:r>
      <w:r w:rsidRPr="007E662E">
        <w:rPr>
          <w:b/>
          <w:bCs/>
        </w:rPr>
        <w:t xml:space="preserve"> Confirmed Workarounds</w:t>
      </w:r>
    </w:p>
    <w:p w14:paraId="31206A08" w14:textId="77777777" w:rsidR="007E662E" w:rsidRPr="007E662E" w:rsidRDefault="007E662E" w:rsidP="007E662E">
      <w:r w:rsidRPr="007E662E">
        <w:t xml:space="preserve">Multiple sources confirm three reliable fixes: </w:t>
      </w:r>
    </w:p>
    <w:p w14:paraId="4390786B" w14:textId="77777777" w:rsidR="007E662E" w:rsidRPr="007E662E" w:rsidRDefault="007E662E" w:rsidP="007E662E">
      <w:pPr>
        <w:rPr>
          <w:b/>
          <w:bCs/>
        </w:rPr>
      </w:pPr>
      <w:r w:rsidRPr="007E662E">
        <w:rPr>
          <w:b/>
          <w:bCs/>
        </w:rPr>
        <w:lastRenderedPageBreak/>
        <w:t>1. Upgrade to ODBC Driver 18 for SQL Server (recommended)</w:t>
      </w:r>
    </w:p>
    <w:p w14:paraId="18686D9A" w14:textId="77777777" w:rsidR="007E662E" w:rsidRPr="007E662E" w:rsidRDefault="007E662E" w:rsidP="007E662E">
      <w:r w:rsidRPr="007E662E">
        <w:t xml:space="preserve">Driver 18 does </w:t>
      </w:r>
      <w:r w:rsidRPr="007E662E">
        <w:rPr>
          <w:b/>
          <w:bCs/>
        </w:rPr>
        <w:t>not</w:t>
      </w:r>
      <w:r w:rsidRPr="007E662E">
        <w:t xml:space="preserve"> exhibit the bug.</w:t>
      </w:r>
    </w:p>
    <w:p w14:paraId="7941606B" w14:textId="77777777" w:rsidR="007E662E" w:rsidRPr="007E662E" w:rsidRDefault="007E662E" w:rsidP="007E662E">
      <w:pPr>
        <w:rPr>
          <w:b/>
          <w:bCs/>
        </w:rPr>
      </w:pPr>
      <w:r w:rsidRPr="007E662E">
        <w:rPr>
          <w:b/>
          <w:bCs/>
        </w:rPr>
        <w:t>2. Add a registry override</w:t>
      </w:r>
    </w:p>
    <w:p w14:paraId="5C1CE0E8" w14:textId="77777777" w:rsidR="007E662E" w:rsidRPr="007E662E" w:rsidRDefault="007E662E" w:rsidP="007E662E">
      <w:r w:rsidRPr="007E662E">
        <w:t>Set this key:</w:t>
      </w:r>
    </w:p>
    <w:p w14:paraId="5AECFDD2" w14:textId="77777777" w:rsidR="007E662E" w:rsidRPr="007E662E" w:rsidRDefault="007E662E" w:rsidP="007E662E">
      <w:r w:rsidRPr="007E662E">
        <w:t>Code</w:t>
      </w:r>
    </w:p>
    <w:p w14:paraId="50D23D73" w14:textId="77777777" w:rsidR="007E662E" w:rsidRPr="007E662E" w:rsidRDefault="007E662E" w:rsidP="007E662E">
      <w:r w:rsidRPr="007E662E">
        <w:t>HKEY_CURRENT_USER\Software\Microsoft\Office\16.0\Common\ExperimentEcs\Overrides\</w:t>
      </w:r>
    </w:p>
    <w:p w14:paraId="2C8C4EA7" w14:textId="77777777" w:rsidR="007E662E" w:rsidRPr="007E662E" w:rsidRDefault="007E662E" w:rsidP="007E662E">
      <w:proofErr w:type="spellStart"/>
      <w:proofErr w:type="gramStart"/>
      <w:r w:rsidRPr="007E662E">
        <w:t>Microsoft.Office.Access.UseOutputInsertedForOdbcIdentity</w:t>
      </w:r>
      <w:proofErr w:type="spellEnd"/>
      <w:proofErr w:type="gramEnd"/>
      <w:r w:rsidRPr="007E662E">
        <w:t xml:space="preserve"> = "false"</w:t>
      </w:r>
    </w:p>
    <w:p w14:paraId="1DB22966" w14:textId="77777777" w:rsidR="007E662E" w:rsidRPr="007E662E" w:rsidRDefault="007E662E" w:rsidP="007E662E">
      <w:r w:rsidRPr="007E662E">
        <w:t>This forces Access to revert to the old SQL behavior.</w:t>
      </w:r>
    </w:p>
    <w:p w14:paraId="56EAE188" w14:textId="77777777" w:rsidR="007E662E" w:rsidRPr="007E662E" w:rsidRDefault="007E662E" w:rsidP="007E662E">
      <w:pPr>
        <w:rPr>
          <w:b/>
          <w:bCs/>
        </w:rPr>
      </w:pPr>
      <w:r w:rsidRPr="007E662E">
        <w:rPr>
          <w:b/>
          <w:bCs/>
        </w:rPr>
        <w:t>3. Roll back Office to Build 2603</w:t>
      </w:r>
    </w:p>
    <w:p w14:paraId="0BDAF015" w14:textId="77777777" w:rsidR="007E662E" w:rsidRPr="007E662E" w:rsidRDefault="007E662E" w:rsidP="007E662E">
      <w:r w:rsidRPr="007E662E">
        <w:t>This immediately restores functionality.</w:t>
      </w:r>
    </w:p>
    <w:p w14:paraId="693908A7" w14:textId="77777777" w:rsidR="007E662E" w:rsidRPr="007E662E" w:rsidRDefault="007E662E" w:rsidP="007E662E">
      <w:pPr>
        <w:rPr>
          <w:b/>
          <w:bCs/>
        </w:rPr>
      </w:pPr>
      <w:r w:rsidRPr="007E662E">
        <w:rPr>
          <w:rFonts w:ascii="Segoe UI Emoji" w:hAnsi="Segoe UI Emoji" w:cs="Segoe UI Emoji"/>
          <w:b/>
          <w:bCs/>
        </w:rPr>
        <w:t>🧭</w:t>
      </w:r>
      <w:r w:rsidRPr="007E662E">
        <w:rPr>
          <w:b/>
          <w:bCs/>
        </w:rPr>
        <w:t xml:space="preserve"> Should You Expect a Microsoft Fix?</w:t>
      </w:r>
    </w:p>
    <w:p w14:paraId="4C0DE342" w14:textId="77777777" w:rsidR="007E662E" w:rsidRPr="007E662E" w:rsidRDefault="007E662E" w:rsidP="007E662E">
      <w:r w:rsidRPr="007E662E">
        <w:t>Yes — Microsoft has acknowledged the issue and is investigating. But until a patch is released, the above workarounds are the only stable options.</w:t>
      </w:r>
    </w:p>
    <w:p w14:paraId="409CAAFF" w14:textId="77777777" w:rsidR="007E662E" w:rsidRDefault="007E662E"/>
    <w:sectPr w:rsidR="007E6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251A2"/>
    <w:multiLevelType w:val="multilevel"/>
    <w:tmpl w:val="10EC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1123B"/>
    <w:multiLevelType w:val="multilevel"/>
    <w:tmpl w:val="39AAB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CB2195"/>
    <w:multiLevelType w:val="multilevel"/>
    <w:tmpl w:val="0F32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552300">
    <w:abstractNumId w:val="1"/>
  </w:num>
  <w:num w:numId="2" w16cid:durableId="241372641">
    <w:abstractNumId w:val="2"/>
  </w:num>
  <w:num w:numId="3" w16cid:durableId="2057316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2E"/>
    <w:rsid w:val="007E662E"/>
    <w:rsid w:val="00C4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02AD"/>
  <w15:chartTrackingRefBased/>
  <w15:docId w15:val="{C327C757-B0EE-40D6-8922-A8AB7EEC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6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6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6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6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6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6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6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6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6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6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6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6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6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6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6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66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277</Words>
  <Characters>1620</Characters>
  <Application>Microsoft Office Word</Application>
  <DocSecurity>0</DocSecurity>
  <Lines>42</Lines>
  <Paragraphs>33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Brooks</dc:creator>
  <cp:keywords/>
  <dc:description/>
  <cp:lastModifiedBy>Mel Brooks</cp:lastModifiedBy>
  <cp:revision>1</cp:revision>
  <dcterms:created xsi:type="dcterms:W3CDTF">2026-04-24T20:00:00Z</dcterms:created>
  <dcterms:modified xsi:type="dcterms:W3CDTF">2026-04-24T20:05:00Z</dcterms:modified>
</cp:coreProperties>
</file>